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3F56BC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5047">
        <w:rPr>
          <w:rFonts w:ascii="Times New Roman" w:hAnsi="Times New Roman"/>
          <w:sz w:val="28"/>
          <w:szCs w:val="28"/>
        </w:rPr>
        <w:t>Исполняющим</w:t>
      </w:r>
      <w:proofErr w:type="gramEnd"/>
      <w:r w:rsidRPr="006E5047">
        <w:rPr>
          <w:rFonts w:ascii="Times New Roman" w:hAnsi="Times New Roman"/>
          <w:sz w:val="28"/>
          <w:szCs w:val="28"/>
        </w:rPr>
        <w:t xml:space="preserve"> обязанности за</w:t>
      </w:r>
      <w:r w:rsidR="00DB7D7E" w:rsidRPr="006E5047">
        <w:rPr>
          <w:rFonts w:ascii="Times New Roman" w:hAnsi="Times New Roman"/>
          <w:sz w:val="28"/>
          <w:szCs w:val="28"/>
        </w:rPr>
        <w:t>местител</w:t>
      </w:r>
      <w:r w:rsidRPr="006E5047">
        <w:rPr>
          <w:rFonts w:ascii="Times New Roman" w:hAnsi="Times New Roman"/>
          <w:sz w:val="28"/>
          <w:szCs w:val="28"/>
        </w:rPr>
        <w:t>я</w:t>
      </w:r>
      <w:r w:rsidR="00D904E1" w:rsidRPr="006E5047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 w:rsidRPr="006E5047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Pr="006E5047">
        <w:rPr>
          <w:rFonts w:ascii="Times New Roman" w:hAnsi="Times New Roman"/>
          <w:sz w:val="28"/>
          <w:szCs w:val="28"/>
        </w:rPr>
        <w:t>Дашивцом</w:t>
      </w:r>
      <w:proofErr w:type="spellEnd"/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  <w:r w:rsidR="005C3E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муниципальному бюджетному учреждению спортивная школа станицы Новоджерелиевской муниципального образования Брюховецкий район – 1 экз.;</w:t>
      </w:r>
    </w:p>
    <w:p w:rsidR="005C3EE2" w:rsidRDefault="005C3EE2" w:rsidP="005C3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муниципальному </w:t>
      </w:r>
      <w:r w:rsidR="00046C8D" w:rsidRPr="005F0310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 w:rsidRPr="005F0310">
        <w:rPr>
          <w:rFonts w:ascii="Times New Roman" w:eastAsia="Times New Roman" w:hAnsi="Times New Roman"/>
          <w:sz w:val="28"/>
          <w:szCs w:val="28"/>
          <w:lang w:eastAsia="ru-RU"/>
        </w:rPr>
        <w:t>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</w:t>
      </w:r>
      <w:r w:rsidR="00046C8D">
        <w:rPr>
          <w:rFonts w:ascii="Times New Roman" w:eastAsia="Times New Roman" w:hAnsi="Times New Roman"/>
          <w:sz w:val="28"/>
          <w:szCs w:val="28"/>
          <w:lang w:eastAsia="ru-RU"/>
        </w:rPr>
        <w:t>дению спортивная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ст. 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ховецкой муниципального образования Брюховецкий район – 1 экз.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485ED6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  <w:bookmarkStart w:id="0" w:name="_GoBack"/>
      <w:bookmarkEnd w:id="0"/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066C">
        <w:rPr>
          <w:rFonts w:ascii="Times New Roman" w:hAnsi="Times New Roman" w:cs="Times New Roman"/>
          <w:sz w:val="28"/>
          <w:szCs w:val="28"/>
        </w:rPr>
        <w:t xml:space="preserve">   </w:t>
      </w:r>
      <w:r w:rsidR="00046C8D">
        <w:rPr>
          <w:rFonts w:ascii="Times New Roman" w:hAnsi="Times New Roman" w:cs="Times New Roman"/>
          <w:sz w:val="28"/>
          <w:szCs w:val="28"/>
        </w:rPr>
        <w:t xml:space="preserve"> </w:t>
      </w:r>
      <w:r w:rsidR="00986067">
        <w:rPr>
          <w:rFonts w:ascii="Times New Roman" w:hAnsi="Times New Roman" w:cs="Times New Roman"/>
          <w:sz w:val="28"/>
          <w:szCs w:val="28"/>
        </w:rPr>
        <w:t xml:space="preserve"> </w:t>
      </w:r>
      <w:r w:rsidR="006E5047" w:rsidRPr="006E5047">
        <w:rPr>
          <w:rFonts w:ascii="Times New Roman" w:hAnsi="Times New Roman" w:cs="Times New Roman"/>
          <w:sz w:val="28"/>
          <w:szCs w:val="28"/>
        </w:rPr>
        <w:t>4</w:t>
      </w:r>
      <w:r w:rsidR="00967CAC" w:rsidRPr="006E5047">
        <w:rPr>
          <w:rFonts w:ascii="Times New Roman" w:hAnsi="Times New Roman" w:cs="Times New Roman"/>
          <w:sz w:val="28"/>
          <w:szCs w:val="28"/>
        </w:rPr>
        <w:t xml:space="preserve"> </w:t>
      </w:r>
      <w:r w:rsidR="00986067" w:rsidRPr="006E5047">
        <w:rPr>
          <w:rFonts w:ascii="Times New Roman" w:hAnsi="Times New Roman" w:cs="Times New Roman"/>
          <w:sz w:val="28"/>
          <w:szCs w:val="28"/>
        </w:rPr>
        <w:t>феврал</w:t>
      </w:r>
      <w:r w:rsidR="00EE7CAF" w:rsidRPr="006E5047">
        <w:rPr>
          <w:rFonts w:ascii="Times New Roman" w:hAnsi="Times New Roman" w:cs="Times New Roman"/>
          <w:sz w:val="28"/>
          <w:szCs w:val="28"/>
        </w:rPr>
        <w:t>я</w:t>
      </w:r>
      <w:r w:rsidR="00986067" w:rsidRPr="006E5047">
        <w:rPr>
          <w:rFonts w:ascii="Times New Roman" w:hAnsi="Times New Roman" w:cs="Times New Roman"/>
          <w:sz w:val="28"/>
          <w:szCs w:val="28"/>
        </w:rPr>
        <w:t xml:space="preserve"> 2020</w:t>
      </w:r>
      <w:r w:rsidRPr="006E5047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46C8D"/>
    <w:rsid w:val="00087793"/>
    <w:rsid w:val="00094F7C"/>
    <w:rsid w:val="00191564"/>
    <w:rsid w:val="001A066C"/>
    <w:rsid w:val="002A407B"/>
    <w:rsid w:val="002E2EE0"/>
    <w:rsid w:val="002F11A4"/>
    <w:rsid w:val="0030676E"/>
    <w:rsid w:val="0036521C"/>
    <w:rsid w:val="003A086D"/>
    <w:rsid w:val="003F56BC"/>
    <w:rsid w:val="00464AC7"/>
    <w:rsid w:val="00485ED6"/>
    <w:rsid w:val="004A254A"/>
    <w:rsid w:val="004A715D"/>
    <w:rsid w:val="005C3EE2"/>
    <w:rsid w:val="005E4C7A"/>
    <w:rsid w:val="005F0310"/>
    <w:rsid w:val="0060348A"/>
    <w:rsid w:val="00610853"/>
    <w:rsid w:val="006268AE"/>
    <w:rsid w:val="0066185F"/>
    <w:rsid w:val="006D54A2"/>
    <w:rsid w:val="006E5047"/>
    <w:rsid w:val="00704597"/>
    <w:rsid w:val="007051BB"/>
    <w:rsid w:val="00756F02"/>
    <w:rsid w:val="00784554"/>
    <w:rsid w:val="007A112F"/>
    <w:rsid w:val="007C3E34"/>
    <w:rsid w:val="007D1AFD"/>
    <w:rsid w:val="007D3812"/>
    <w:rsid w:val="00860B94"/>
    <w:rsid w:val="00865FDD"/>
    <w:rsid w:val="008B7835"/>
    <w:rsid w:val="008C6E75"/>
    <w:rsid w:val="008E1016"/>
    <w:rsid w:val="00933CF5"/>
    <w:rsid w:val="00967CAC"/>
    <w:rsid w:val="00986067"/>
    <w:rsid w:val="009924CE"/>
    <w:rsid w:val="009A67DD"/>
    <w:rsid w:val="009E12B1"/>
    <w:rsid w:val="00AB1C02"/>
    <w:rsid w:val="00AF6F7F"/>
    <w:rsid w:val="00B44EEF"/>
    <w:rsid w:val="00B63DE3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ED19AB"/>
    <w:rsid w:val="00EE7CAF"/>
    <w:rsid w:val="00F31A7C"/>
    <w:rsid w:val="00FA2B2C"/>
    <w:rsid w:val="00FD2A0A"/>
    <w:rsid w:val="00FE7E26"/>
    <w:rsid w:val="00FF5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C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67</cp:revision>
  <cp:lastPrinted>2019-06-01T09:41:00Z</cp:lastPrinted>
  <dcterms:created xsi:type="dcterms:W3CDTF">2015-01-27T11:41:00Z</dcterms:created>
  <dcterms:modified xsi:type="dcterms:W3CDTF">2020-02-03T13:59:00Z</dcterms:modified>
</cp:coreProperties>
</file>