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99" w:rsidRPr="00161699" w:rsidRDefault="00161699" w:rsidP="00161699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1699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bookmarkEnd w:id="0"/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3D1B6CF" wp14:editId="0F5EE9DC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376B33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376B33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23 ноября 2021 года № 92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9C37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2022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9C379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 е ш и л: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23 ноября 2021 года № 92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2022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EB36B4" w:rsidRPr="00FB6492" w:rsidRDefault="007F1EEE" w:rsidP="00EB36B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36B4">
        <w:rPr>
          <w:rFonts w:ascii="Times New Roman" w:hAnsi="Times New Roman"/>
          <w:sz w:val="28"/>
          <w:szCs w:val="28"/>
        </w:rPr>
        <w:t xml:space="preserve">) </w:t>
      </w:r>
      <w:r w:rsidR="00EB36B4" w:rsidRPr="00FB6492">
        <w:rPr>
          <w:rFonts w:ascii="Times New Roman" w:hAnsi="Times New Roman"/>
          <w:sz w:val="28"/>
          <w:szCs w:val="28"/>
        </w:rPr>
        <w:t xml:space="preserve">приложения № </w:t>
      </w:r>
      <w:r>
        <w:rPr>
          <w:rFonts w:ascii="Times New Roman" w:hAnsi="Times New Roman"/>
          <w:sz w:val="28"/>
          <w:szCs w:val="28"/>
        </w:rPr>
        <w:t>4,5,7</w:t>
      </w:r>
      <w:r w:rsidR="00EB36B4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EB36B4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594D7F">
        <w:rPr>
          <w:rFonts w:ascii="Times New Roman" w:hAnsi="Times New Roman"/>
          <w:sz w:val="28"/>
          <w:szCs w:val="28"/>
        </w:rPr>
        <w:t>3</w:t>
      </w:r>
      <w:r w:rsidR="00EB36B4" w:rsidRPr="00FB6492">
        <w:rPr>
          <w:rFonts w:ascii="Times New Roman" w:hAnsi="Times New Roman"/>
          <w:sz w:val="28"/>
          <w:szCs w:val="28"/>
        </w:rPr>
        <w:t>).</w:t>
      </w:r>
    </w:p>
    <w:p w:rsidR="009C3792" w:rsidRDefault="009C3792" w:rsidP="009C379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9C3792" w:rsidRPr="00FB6492" w:rsidRDefault="009C3792" w:rsidP="009C379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9C3792" w:rsidRPr="005660B9" w:rsidRDefault="009C3792" w:rsidP="009C379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5660B9" w:rsidRDefault="00924235" w:rsidP="00924235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A0103" w:rsidRPr="005660B9" w:rsidRDefault="005A0103" w:rsidP="00924235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410A5B" w:rsidRDefault="00410A5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084C" w:rsidRPr="00620581" w:rsidTr="00CA4FD0">
        <w:tc>
          <w:tcPr>
            <w:tcW w:w="4927" w:type="dxa"/>
          </w:tcPr>
          <w:p w:rsidR="0018084C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94D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 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>№ __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8084C" w:rsidRPr="00FC6F2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8084C" w:rsidRPr="00620581" w:rsidRDefault="0018084C" w:rsidP="001808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8084C" w:rsidRPr="00620581" w:rsidRDefault="0018084C" w:rsidP="0018084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18084C" w:rsidRPr="00620581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8084C" w:rsidRPr="00620581" w:rsidTr="00CA4FD0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8084C" w:rsidRPr="00620581" w:rsidRDefault="0018084C" w:rsidP="00CA4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8084C" w:rsidRPr="00620581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620581" w:rsidRDefault="0018084C" w:rsidP="00CA4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620581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084C" w:rsidRPr="0020269D" w:rsidTr="00CA4FD0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2026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8084C" w:rsidRPr="0020269D" w:rsidRDefault="0064679F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9,4</w:t>
            </w:r>
          </w:p>
        </w:tc>
      </w:tr>
      <w:tr w:rsidR="0018084C" w:rsidRPr="00620581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8084C" w:rsidRPr="002026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2026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84C" w:rsidRPr="00620581" w:rsidTr="00CA4FD0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8084C" w:rsidRPr="002C1B5A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8084C" w:rsidRPr="002C1B5A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2C1B5A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2C1B5A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16643" w:rsidRDefault="00FD246E" w:rsidP="00774F3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5873,6</w:t>
            </w:r>
          </w:p>
        </w:tc>
      </w:tr>
      <w:tr w:rsidR="0018084C" w:rsidRPr="00F23B77" w:rsidTr="00CA4FD0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18084C" w:rsidRPr="00F23B77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23B77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1046,5</w:t>
            </w:r>
          </w:p>
        </w:tc>
      </w:tr>
      <w:tr w:rsidR="0018084C" w:rsidRPr="007411A2" w:rsidTr="00CA4FD0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3426,1</w:t>
            </w:r>
          </w:p>
        </w:tc>
      </w:tr>
      <w:tr w:rsidR="0018084C" w:rsidRPr="007411A2" w:rsidTr="00CA4FD0">
        <w:trPr>
          <w:trHeight w:val="1030"/>
        </w:trPr>
        <w:tc>
          <w:tcPr>
            <w:tcW w:w="664" w:type="dxa"/>
            <w:shd w:val="clear" w:color="auto" w:fill="auto"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B8026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18084C" w:rsidRPr="007411A2" w:rsidTr="00CA4FD0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8084C" w:rsidRPr="007411A2" w:rsidTr="00CA4FD0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8084C" w:rsidRPr="007411A2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8084C" w:rsidRPr="007411A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411A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7411A2" w:rsidRDefault="00FD246E" w:rsidP="00774F3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1326,9</w:t>
            </w:r>
          </w:p>
        </w:tc>
      </w:tr>
      <w:tr w:rsidR="0018084C" w:rsidRPr="00683B9D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259,8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18084C" w:rsidRPr="00683B9D" w:rsidTr="00CA4FD0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18084C" w:rsidRPr="00683B9D" w:rsidTr="00CA4FD0">
        <w:trPr>
          <w:trHeight w:val="7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8084C" w:rsidRPr="00683B9D" w:rsidTr="00CA4FD0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D509E" w:rsidRDefault="0018084C" w:rsidP="00CA4F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3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8084C" w:rsidRPr="00831D83" w:rsidTr="00CA4FD0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831D83" w:rsidRDefault="00EF0071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858,3</w:t>
            </w:r>
          </w:p>
        </w:tc>
      </w:tr>
      <w:tr w:rsidR="0018084C" w:rsidRPr="00831D83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18084C" w:rsidRPr="00683B9D" w:rsidTr="00CA4FD0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8084C" w:rsidRPr="00831D83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831D83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31D83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8084C" w:rsidRPr="00FA1299" w:rsidTr="00CA4FD0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A1299" w:rsidRDefault="00FD246E" w:rsidP="00511D2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2680,4</w:t>
            </w:r>
          </w:p>
        </w:tc>
      </w:tr>
      <w:tr w:rsidR="0018084C" w:rsidRPr="00FA1299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E8511C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8084C" w:rsidRPr="00864DB2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864DB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864DB2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Default="00FD246E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18084C" w:rsidRPr="00FA1299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FA1299" w:rsidRDefault="00FD246E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483,0</w:t>
            </w:r>
          </w:p>
        </w:tc>
      </w:tr>
      <w:tr w:rsidR="0018084C" w:rsidRPr="00B25823" w:rsidTr="00CA4FD0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8084C" w:rsidRPr="00FA1299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8084C" w:rsidRPr="00FA1299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8084C" w:rsidRPr="00FA1299" w:rsidRDefault="0018084C" w:rsidP="00511D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2169,</w:t>
            </w:r>
            <w:r w:rsidR="00511D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8084C" w:rsidRPr="00683B9D" w:rsidTr="00CA4FD0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8084C" w:rsidRPr="00683B9D" w:rsidTr="00CA4FD0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FB3E2F" w:rsidP="00EF007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</w:t>
            </w:r>
            <w:r w:rsidR="00EF0071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18084C" w:rsidRPr="00683B9D" w:rsidTr="00CA4FD0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FD246E" w:rsidP="00CA4F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485,0</w:t>
            </w:r>
          </w:p>
        </w:tc>
      </w:tr>
      <w:tr w:rsidR="0018084C" w:rsidRPr="00683B9D" w:rsidTr="00CA4FD0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FD246E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470,0</w:t>
            </w:r>
          </w:p>
        </w:tc>
      </w:tr>
      <w:tr w:rsidR="0018084C" w:rsidRPr="00683B9D" w:rsidTr="00CA4FD0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18084C" w:rsidRPr="00683B9D" w:rsidTr="00CA4FD0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8084C" w:rsidRPr="00683B9D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EF0071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8084C" w:rsidRPr="00683B9D" w:rsidTr="00CA4FD0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C5DB1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4C" w:rsidRPr="00DC5DB1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683B9D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8084C" w:rsidRPr="004B5E12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18084C" w:rsidRPr="003379A9" w:rsidRDefault="0018084C" w:rsidP="00CA4FD0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18084C" w:rsidRPr="00FC7C18" w:rsidRDefault="0018084C" w:rsidP="00CA4F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18084C" w:rsidRPr="00FC7C18" w:rsidRDefault="0018084C" w:rsidP="00CA4F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18084C" w:rsidRPr="00465F5E" w:rsidRDefault="0018084C" w:rsidP="00CA4FD0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5F5E">
              <w:rPr>
                <w:rFonts w:ascii="Times New Roman" w:hAnsi="Times New Roman"/>
                <w:b/>
                <w:sz w:val="28"/>
                <w:szCs w:val="28"/>
              </w:rPr>
              <w:t>224,3</w:t>
            </w:r>
          </w:p>
        </w:tc>
      </w:tr>
      <w:tr w:rsidR="0018084C" w:rsidRPr="004B5E12" w:rsidTr="00CA4FD0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8084C" w:rsidRDefault="0018084C" w:rsidP="00CA4FD0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18084C" w:rsidRPr="00020970" w:rsidRDefault="0018084C" w:rsidP="00CA4FD0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8084C" w:rsidRPr="007D1820" w:rsidRDefault="0018084C" w:rsidP="00CA4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8084C" w:rsidRPr="007D1820" w:rsidRDefault="0018084C" w:rsidP="00CA4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18084C" w:rsidRPr="00B1046C" w:rsidRDefault="0018084C" w:rsidP="00CA4FD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sz w:val="28"/>
                <w:szCs w:val="28"/>
              </w:rPr>
              <w:t>224,3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p w:rsidR="0018084C" w:rsidRDefault="0018084C" w:rsidP="0018084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EB36B4" w:rsidRPr="000C7A39" w:rsidTr="00D9334B">
        <w:tc>
          <w:tcPr>
            <w:tcW w:w="4872" w:type="dxa"/>
          </w:tcPr>
          <w:p w:rsidR="00EB36B4" w:rsidRPr="000C7A39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94D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6F2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FC6F2C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0C7A39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Pr="00620581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2022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36B4" w:rsidRPr="00D63EB5" w:rsidRDefault="00EB36B4" w:rsidP="00EB36B4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09"/>
        <w:gridCol w:w="1843"/>
        <w:gridCol w:w="708"/>
        <w:gridCol w:w="1241"/>
      </w:tblGrid>
      <w:tr w:rsidR="00EB36B4" w:rsidRPr="005C2C46" w:rsidTr="00D9334B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D910F6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9,4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D910F6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120</w:t>
            </w:r>
            <w:r w:rsidR="00FB3E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EB36B4" w:rsidRPr="005C2C46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FD246E" w:rsidP="00774F3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5849,5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33E4E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933E4E" w:rsidP="00D9334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1091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933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933E4E" w:rsidRDefault="00933E4E" w:rsidP="00933E4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4E">
              <w:rPr>
                <w:rFonts w:ascii="Times New Roman" w:hAnsi="Times New Roman"/>
                <w:sz w:val="28"/>
                <w:szCs w:val="28"/>
              </w:rPr>
              <w:t>3381,1</w:t>
            </w:r>
          </w:p>
        </w:tc>
      </w:tr>
      <w:tr w:rsidR="00EB36B4" w:rsidRPr="003247F9" w:rsidTr="00933E4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933E4E" w:rsidRDefault="00933E4E" w:rsidP="00933E4E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E4E">
              <w:rPr>
                <w:rFonts w:ascii="Times New Roman" w:hAnsi="Times New Roman"/>
                <w:sz w:val="28"/>
                <w:szCs w:val="28"/>
              </w:rPr>
              <w:t>3381,1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933E4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933E4E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173B8A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полномочий по </w:t>
            </w: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осуществлению внутреннего муниципального финансового контроля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внутреннего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CA4FD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</w:t>
            </w:r>
            <w:r w:rsidR="00CA4FD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B36B4" w:rsidRPr="003247F9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8830A4" w:rsidP="007D5B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1326,9</w:t>
            </w:r>
          </w:p>
        </w:tc>
      </w:tr>
      <w:tr w:rsidR="00EB36B4" w:rsidRPr="003247F9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8830A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B36B4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3247F9" w:rsidTr="00D9334B">
        <w:trPr>
          <w:trHeight w:val="9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29,5</w:t>
            </w:r>
          </w:p>
        </w:tc>
      </w:tr>
      <w:tr w:rsidR="00EB36B4" w:rsidRPr="003247F9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29,5</w:t>
            </w:r>
          </w:p>
        </w:tc>
      </w:tr>
      <w:tr w:rsidR="00EB36B4" w:rsidRPr="003247F9" w:rsidTr="00D9334B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29,5</w:t>
            </w:r>
          </w:p>
        </w:tc>
      </w:tr>
      <w:tr w:rsidR="00EB36B4" w:rsidRPr="003247F9" w:rsidTr="00D9334B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1042,2</w:t>
            </w:r>
          </w:p>
        </w:tc>
      </w:tr>
      <w:tr w:rsidR="00EB36B4" w:rsidRPr="003247F9" w:rsidTr="00D9334B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1042,2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AC1395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1042,2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AC1395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5B038A" w:rsidP="00D9334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«Об обеспечении доступности для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доступа инвалидов к информации на 202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3247F9" w:rsidRDefault="008830A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3247F9" w:rsidTr="00D9334B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3247F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3247F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3247F9" w:rsidRDefault="003E231E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B36B4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15F1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259,8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15FF8" w:rsidRDefault="00E00CA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E00CA2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E00C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A2" w:rsidRPr="00456784" w:rsidRDefault="00E00CA2" w:rsidP="0030488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51,1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456784" w:rsidTr="00D9334B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9B5F3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456784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7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AA0618" w:rsidRDefault="00EB36B4" w:rsidP="00D9334B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EB36B4" w:rsidRPr="00AA0618" w:rsidRDefault="00EB36B4" w:rsidP="00D9334B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858,3</w:t>
            </w:r>
          </w:p>
        </w:tc>
      </w:tr>
      <w:tr w:rsidR="00EB36B4" w:rsidRPr="00456784" w:rsidTr="00D9334B">
        <w:trPr>
          <w:trHeight w:val="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</w:tr>
      <w:tr w:rsidR="00EB36B4" w:rsidRPr="00456784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56D3B" w:rsidRDefault="00EB36B4" w:rsidP="00D9334B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EB36B4" w:rsidRPr="00756D3B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</w:t>
            </w:r>
          </w:p>
          <w:p w:rsidR="00EB36B4" w:rsidRPr="00756D3B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 xml:space="preserve">значения на территории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Новосельского сельского </w:t>
            </w:r>
          </w:p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6D3B">
              <w:rPr>
                <w:rFonts w:ascii="Times New Roman" w:hAnsi="Times New Roman"/>
                <w:sz w:val="28"/>
                <w:szCs w:val="28"/>
              </w:rPr>
              <w:t>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456784" w:rsidTr="00D9334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9C40A2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9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азвитие малого и среднего предпринимательства в Новосельском сельском поселении Брюховецкого района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5678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456784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456784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E2D98" w:rsidP="00B2436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2680,4</w:t>
            </w:r>
          </w:p>
        </w:tc>
      </w:tr>
      <w:tr w:rsidR="00EB36B4" w:rsidRPr="005C2C46" w:rsidTr="00D9334B">
        <w:trPr>
          <w:trHeight w:val="6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Ведомственн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поселении Брюховецкого района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28,1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28,1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28,1</w:t>
            </w:r>
          </w:p>
        </w:tc>
      </w:tr>
      <w:tr w:rsidR="00EB36B4" w:rsidRPr="005C2C46" w:rsidTr="00D9334B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E2D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</w:t>
            </w:r>
            <w:r w:rsidR="00EB36B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EB36B4" w:rsidRPr="005C2C46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EB36B4" w:rsidRPr="005C2C46" w:rsidTr="00D9334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C252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33,0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B2436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FA1299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FA1299" w:rsidTr="00D9334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5C2C46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FA1299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5C2C46" w:rsidRDefault="00EB36B4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4C7ED0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771CFB" w:rsidRDefault="00EB36B4" w:rsidP="00B24366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1669,</w:t>
            </w:r>
            <w:r w:rsidR="00B243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реализации государственной молодежной политики в Новосельском сельском поселении Брюховецкого района «Молодежь села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FB3E2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D931F4" w:rsidRDefault="00712302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ED6350" w:rsidTr="00D9334B">
        <w:trPr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712302" w:rsidP="00FB3E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B3E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6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субсидий муниципальным бюджетным, автономным учреждениям и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FB3E2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B3E2F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FB3E2F" w:rsidP="00774F3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  <w:r w:rsidR="005B038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ED6350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5B038A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CE2D98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CE2D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470,0</w:t>
            </w:r>
          </w:p>
        </w:tc>
      </w:tr>
      <w:tr w:rsidR="00EB36B4" w:rsidRPr="00616643" w:rsidTr="00D9334B">
        <w:trPr>
          <w:trHeight w:val="14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CE2D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CE2D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ED6350" w:rsidRDefault="00CE2D98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13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743CF6" w:rsidRDefault="00EB36B4" w:rsidP="00D9334B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B36B4" w:rsidRPr="00616643" w:rsidTr="00D9334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4" w:rsidRPr="00616643" w:rsidRDefault="00712302" w:rsidP="00D9334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EB36B4" w:rsidRPr="00616643" w:rsidTr="00D9334B">
        <w:trPr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DC5DB1" w:rsidRDefault="00EB36B4" w:rsidP="00D9334B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616643" w:rsidTr="00D9334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616643" w:rsidTr="00D9334B">
        <w:trPr>
          <w:trHeight w:val="5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B1046C" w:rsidRDefault="00EB36B4" w:rsidP="00D9334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B1046C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</w:t>
            </w:r>
          </w:p>
        </w:tc>
      </w:tr>
      <w:tr w:rsidR="00EB36B4" w:rsidRPr="00C21318" w:rsidTr="00D9334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4" w:rsidRPr="00616643" w:rsidRDefault="00EB36B4" w:rsidP="00D9334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224,3»</w:t>
            </w:r>
          </w:p>
        </w:tc>
      </w:tr>
    </w:tbl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B36B4" w:rsidRPr="00C21318" w:rsidTr="00D9334B">
        <w:tc>
          <w:tcPr>
            <w:tcW w:w="4927" w:type="dxa"/>
          </w:tcPr>
          <w:p w:rsidR="00EB36B4" w:rsidRPr="000C7A39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94D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B36B4" w:rsidRPr="0044094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948">
              <w:rPr>
                <w:rFonts w:ascii="Times New Roman" w:hAnsi="Times New Roman"/>
                <w:sz w:val="28"/>
                <w:szCs w:val="28"/>
              </w:rPr>
              <w:t>от 23.11.2021 № 92</w:t>
            </w:r>
          </w:p>
        </w:tc>
      </w:tr>
    </w:tbl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Перечень целевых программ Новосельского сельского</w:t>
      </w:r>
    </w:p>
    <w:p w:rsidR="00EB36B4" w:rsidRPr="00C21318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поселения Брюховецкого района, предусмотренных </w:t>
      </w:r>
    </w:p>
    <w:p w:rsidR="00EB36B4" w:rsidRPr="00C21318" w:rsidRDefault="00EB36B4" w:rsidP="00EB36B4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>к финансированию из местного бюджета в 20</w:t>
      </w:r>
      <w:r>
        <w:rPr>
          <w:rFonts w:ascii="Times New Roman" w:hAnsi="Times New Roman"/>
          <w:b/>
          <w:sz w:val="28"/>
        </w:rPr>
        <w:t>22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B36B4" w:rsidRPr="00C21318" w:rsidRDefault="00EB36B4" w:rsidP="00EB36B4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EB36B4" w:rsidRPr="00C21318" w:rsidTr="00D9334B">
        <w:trPr>
          <w:trHeight w:val="223"/>
          <w:tblHeader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B36B4" w:rsidRPr="00C21318" w:rsidTr="00D9334B">
        <w:trPr>
          <w:trHeight w:val="223"/>
          <w:tblHeader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36B4" w:rsidRPr="00C21318" w:rsidTr="00D9334B">
        <w:trPr>
          <w:trHeight w:val="68"/>
        </w:trPr>
        <w:tc>
          <w:tcPr>
            <w:tcW w:w="1222" w:type="dxa"/>
            <w:vAlign w:val="center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B36B4" w:rsidRPr="00254E71" w:rsidRDefault="00EB36B4" w:rsidP="00D9334B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B36B4" w:rsidRPr="00254E71" w:rsidRDefault="00EB36B4" w:rsidP="00D93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6B4" w:rsidRPr="00C21318" w:rsidRDefault="00CE1957" w:rsidP="00511D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7003</w:t>
            </w:r>
            <w:r w:rsidR="00FE51C8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</w:tr>
      <w:tr w:rsidR="00EB36B4" w:rsidRPr="00C21318" w:rsidTr="00D9334B">
        <w:trPr>
          <w:trHeight w:val="85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3E231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B36B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FD246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22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607,3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Ведомственная целевая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поселении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программа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703B4B" w:rsidRDefault="00FD246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поселения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703B4B" w:rsidRDefault="00FD246E" w:rsidP="00511D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2652,3</w:t>
            </w:r>
          </w:p>
        </w:tc>
      </w:tr>
      <w:tr w:rsidR="00EB36B4" w:rsidRPr="00C21318" w:rsidTr="00D9334B">
        <w:trPr>
          <w:trHeight w:val="71"/>
        </w:trPr>
        <w:tc>
          <w:tcPr>
            <w:tcW w:w="1222" w:type="dxa"/>
          </w:tcPr>
          <w:p w:rsidR="00EB36B4" w:rsidRPr="00C21318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B36B4" w:rsidRPr="00C21318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21318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57DC5" w:rsidTr="00D9334B">
        <w:trPr>
          <w:trHeight w:val="1034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CE19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E195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B36B4" w:rsidRPr="00C57DC5" w:rsidTr="00D9334B">
        <w:trPr>
          <w:trHeight w:val="71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FD246E" w:rsidP="00FD246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485,0</w:t>
            </w:r>
          </w:p>
        </w:tc>
      </w:tr>
      <w:tr w:rsidR="00EB36B4" w:rsidRPr="00C57DC5" w:rsidTr="00D9334B">
        <w:trPr>
          <w:trHeight w:val="680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FD246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1042,2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EB36B4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FD246E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B36B4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B36B4" w:rsidRPr="00C57DC5" w:rsidTr="00D9334B">
        <w:trPr>
          <w:trHeight w:val="915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B36B4" w:rsidRPr="00C57DC5" w:rsidRDefault="00EB36B4" w:rsidP="00D9334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EB36B4" w:rsidRPr="00C57DC5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36B4" w:rsidRPr="00C00CA9" w:rsidTr="00D9334B">
        <w:trPr>
          <w:trHeight w:val="1423"/>
        </w:trPr>
        <w:tc>
          <w:tcPr>
            <w:tcW w:w="1222" w:type="dxa"/>
          </w:tcPr>
          <w:p w:rsidR="00EB36B4" w:rsidRPr="00C57DC5" w:rsidRDefault="00EB36B4" w:rsidP="00D9334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B36B4" w:rsidRPr="00FD2143" w:rsidRDefault="00EB36B4" w:rsidP="00D9334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B36B4" w:rsidRPr="00C00CA9" w:rsidRDefault="00856E17" w:rsidP="00D93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EB36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Default="00EB36B4" w:rsidP="00EB3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B36B4" w:rsidRDefault="00EB36B4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9A5B5F" w:rsidRPr="009A5B5F" w:rsidRDefault="00143E38" w:rsidP="009A5B5F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района от 23 ноября 2021 года № 92 «О бюджете</w:t>
      </w:r>
    </w:p>
    <w:p w:rsidR="009A5B5F" w:rsidRPr="009A5B5F" w:rsidRDefault="009A5B5F" w:rsidP="009A5B5F">
      <w:pPr>
        <w:ind w:firstLine="0"/>
        <w:jc w:val="center"/>
        <w:rPr>
          <w:rFonts w:ascii="Times New Roman" w:hAnsi="Times New Roman"/>
          <w:sz w:val="28"/>
        </w:rPr>
      </w:pPr>
      <w:r w:rsidRPr="009A5B5F">
        <w:rPr>
          <w:rFonts w:ascii="Times New Roman" w:hAnsi="Times New Roman"/>
          <w:sz w:val="28"/>
        </w:rPr>
        <w:t>Новосельского сельского поселения</w:t>
      </w:r>
    </w:p>
    <w:p w:rsidR="009A5B5F" w:rsidRPr="00FB6492" w:rsidRDefault="009A5B5F" w:rsidP="009A5B5F">
      <w:pPr>
        <w:ind w:firstLine="0"/>
        <w:jc w:val="center"/>
        <w:rPr>
          <w:rFonts w:ascii="Times New Roman" w:hAnsi="Times New Roman"/>
          <w:b/>
          <w:sz w:val="28"/>
        </w:rPr>
      </w:pPr>
      <w:r w:rsidRPr="009A5B5F">
        <w:rPr>
          <w:rFonts w:ascii="Times New Roman" w:hAnsi="Times New Roman"/>
          <w:sz w:val="28"/>
        </w:rPr>
        <w:t>Брюховецкого района на 2022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8B2F2E" w:rsidRPr="00143E38" w:rsidRDefault="008B2F2E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9A5B5F" w:rsidRPr="00FB6492" w:rsidRDefault="00143E38" w:rsidP="009A5B5F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9A5B5F" w:rsidRPr="009A5B5F"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23 ноября 2021 года № 92 «О бюджете</w:t>
      </w:r>
      <w:r w:rsidR="009A5B5F">
        <w:rPr>
          <w:rFonts w:ascii="Times New Roman" w:hAnsi="Times New Roman"/>
          <w:sz w:val="28"/>
        </w:rPr>
        <w:t xml:space="preserve"> </w:t>
      </w:r>
      <w:r w:rsidR="009A5B5F" w:rsidRPr="009A5B5F">
        <w:rPr>
          <w:rFonts w:ascii="Times New Roman" w:hAnsi="Times New Roman"/>
          <w:sz w:val="28"/>
        </w:rPr>
        <w:t>Новосельского сельского поселения Брюховецкого района на 2022 год</w:t>
      </w:r>
      <w:r w:rsidR="009A5B5F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C17447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</w:t>
      </w:r>
      <w:r w:rsidR="00016768">
        <w:rPr>
          <w:rFonts w:ascii="Times New Roman" w:hAnsi="Times New Roman"/>
          <w:sz w:val="28"/>
          <w:szCs w:val="28"/>
        </w:rPr>
        <w:t>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B2" w:rsidRDefault="006D08B2">
      <w:r>
        <w:separator/>
      </w:r>
    </w:p>
  </w:endnote>
  <w:endnote w:type="continuationSeparator" w:id="0">
    <w:p w:rsidR="006D08B2" w:rsidRDefault="006D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B2" w:rsidRDefault="006D08B2">
      <w:r>
        <w:separator/>
      </w:r>
    </w:p>
  </w:footnote>
  <w:footnote w:type="continuationSeparator" w:id="0">
    <w:p w:rsidR="006D08B2" w:rsidRDefault="006D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D99"/>
    <w:rsid w:val="00015C27"/>
    <w:rsid w:val="00016768"/>
    <w:rsid w:val="00031B67"/>
    <w:rsid w:val="00031EC8"/>
    <w:rsid w:val="000359A7"/>
    <w:rsid w:val="0004285F"/>
    <w:rsid w:val="00045871"/>
    <w:rsid w:val="00053DBB"/>
    <w:rsid w:val="00056534"/>
    <w:rsid w:val="0005741F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686B"/>
    <w:rsid w:val="000A7409"/>
    <w:rsid w:val="000B0D13"/>
    <w:rsid w:val="000B0F1D"/>
    <w:rsid w:val="000B2E0F"/>
    <w:rsid w:val="000B5048"/>
    <w:rsid w:val="000C0D88"/>
    <w:rsid w:val="000C0E58"/>
    <w:rsid w:val="000C18BC"/>
    <w:rsid w:val="000C3545"/>
    <w:rsid w:val="000C7523"/>
    <w:rsid w:val="000C7A39"/>
    <w:rsid w:val="000D1C8C"/>
    <w:rsid w:val="000D64DA"/>
    <w:rsid w:val="000E3CB1"/>
    <w:rsid w:val="000E447E"/>
    <w:rsid w:val="000E5E89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28B9"/>
    <w:rsid w:val="00154D8A"/>
    <w:rsid w:val="001574CD"/>
    <w:rsid w:val="00161699"/>
    <w:rsid w:val="001620FE"/>
    <w:rsid w:val="0016549E"/>
    <w:rsid w:val="00165A1C"/>
    <w:rsid w:val="00165C6C"/>
    <w:rsid w:val="0017689E"/>
    <w:rsid w:val="0018084C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297"/>
    <w:rsid w:val="001F13FD"/>
    <w:rsid w:val="001F1D43"/>
    <w:rsid w:val="001F2431"/>
    <w:rsid w:val="002018D7"/>
    <w:rsid w:val="0020269D"/>
    <w:rsid w:val="00204D8B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88E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84E"/>
    <w:rsid w:val="00337DEC"/>
    <w:rsid w:val="00346CBF"/>
    <w:rsid w:val="00351732"/>
    <w:rsid w:val="003618D4"/>
    <w:rsid w:val="0036728C"/>
    <w:rsid w:val="00372012"/>
    <w:rsid w:val="00374888"/>
    <w:rsid w:val="003766C6"/>
    <w:rsid w:val="00376B33"/>
    <w:rsid w:val="00377179"/>
    <w:rsid w:val="00380CE9"/>
    <w:rsid w:val="003822AD"/>
    <w:rsid w:val="003838E7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231E"/>
    <w:rsid w:val="003E3F16"/>
    <w:rsid w:val="003E6EBC"/>
    <w:rsid w:val="003E7FC6"/>
    <w:rsid w:val="00401A57"/>
    <w:rsid w:val="00402A4C"/>
    <w:rsid w:val="00403270"/>
    <w:rsid w:val="00407068"/>
    <w:rsid w:val="00410A5B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9256F"/>
    <w:rsid w:val="004957EC"/>
    <w:rsid w:val="004A062C"/>
    <w:rsid w:val="004A36CE"/>
    <w:rsid w:val="004A47C2"/>
    <w:rsid w:val="004A4D9E"/>
    <w:rsid w:val="004B16AA"/>
    <w:rsid w:val="004B1A92"/>
    <w:rsid w:val="004B534F"/>
    <w:rsid w:val="004B5E12"/>
    <w:rsid w:val="004C2890"/>
    <w:rsid w:val="004C5AAE"/>
    <w:rsid w:val="004C5AB0"/>
    <w:rsid w:val="004D00F0"/>
    <w:rsid w:val="004D0320"/>
    <w:rsid w:val="004D1C51"/>
    <w:rsid w:val="004D2EB6"/>
    <w:rsid w:val="004E018D"/>
    <w:rsid w:val="004E298B"/>
    <w:rsid w:val="004E36A1"/>
    <w:rsid w:val="004E4495"/>
    <w:rsid w:val="004E644F"/>
    <w:rsid w:val="0050067E"/>
    <w:rsid w:val="0050076C"/>
    <w:rsid w:val="00507421"/>
    <w:rsid w:val="00511D20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60B9"/>
    <w:rsid w:val="0056759B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94D12"/>
    <w:rsid w:val="00594D7F"/>
    <w:rsid w:val="005A0103"/>
    <w:rsid w:val="005A35DD"/>
    <w:rsid w:val="005A3BD5"/>
    <w:rsid w:val="005B038A"/>
    <w:rsid w:val="005B3B2D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3652E"/>
    <w:rsid w:val="006415B8"/>
    <w:rsid w:val="006426E7"/>
    <w:rsid w:val="006428BA"/>
    <w:rsid w:val="0064397F"/>
    <w:rsid w:val="0064679F"/>
    <w:rsid w:val="00653DB0"/>
    <w:rsid w:val="00657BD5"/>
    <w:rsid w:val="006603E4"/>
    <w:rsid w:val="00666996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1665"/>
    <w:rsid w:val="006B7A38"/>
    <w:rsid w:val="006C42CB"/>
    <w:rsid w:val="006C63E1"/>
    <w:rsid w:val="006C7E60"/>
    <w:rsid w:val="006D08B2"/>
    <w:rsid w:val="006D0DB6"/>
    <w:rsid w:val="006D1860"/>
    <w:rsid w:val="006D76A4"/>
    <w:rsid w:val="006E02F1"/>
    <w:rsid w:val="006E0354"/>
    <w:rsid w:val="006E131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2302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1DFD"/>
    <w:rsid w:val="00743B1E"/>
    <w:rsid w:val="00745188"/>
    <w:rsid w:val="007454E2"/>
    <w:rsid w:val="00752B54"/>
    <w:rsid w:val="0076118D"/>
    <w:rsid w:val="007637DE"/>
    <w:rsid w:val="00770382"/>
    <w:rsid w:val="007715E2"/>
    <w:rsid w:val="00771CFB"/>
    <w:rsid w:val="007732C5"/>
    <w:rsid w:val="0077406A"/>
    <w:rsid w:val="00774F32"/>
    <w:rsid w:val="00777316"/>
    <w:rsid w:val="0078165F"/>
    <w:rsid w:val="00781BB7"/>
    <w:rsid w:val="007920E9"/>
    <w:rsid w:val="007A647C"/>
    <w:rsid w:val="007B2AEA"/>
    <w:rsid w:val="007B2BC2"/>
    <w:rsid w:val="007B399D"/>
    <w:rsid w:val="007B416D"/>
    <w:rsid w:val="007B43AB"/>
    <w:rsid w:val="007B52D7"/>
    <w:rsid w:val="007B6A86"/>
    <w:rsid w:val="007C01B1"/>
    <w:rsid w:val="007C1C35"/>
    <w:rsid w:val="007C5577"/>
    <w:rsid w:val="007C5DA7"/>
    <w:rsid w:val="007D269C"/>
    <w:rsid w:val="007D5B06"/>
    <w:rsid w:val="007E1298"/>
    <w:rsid w:val="007E4D78"/>
    <w:rsid w:val="007E58CF"/>
    <w:rsid w:val="007E6873"/>
    <w:rsid w:val="007F1EEE"/>
    <w:rsid w:val="007F202C"/>
    <w:rsid w:val="007F23AC"/>
    <w:rsid w:val="007F48B9"/>
    <w:rsid w:val="007F6A71"/>
    <w:rsid w:val="00801674"/>
    <w:rsid w:val="0081096A"/>
    <w:rsid w:val="008111E8"/>
    <w:rsid w:val="00811C37"/>
    <w:rsid w:val="00812820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56E17"/>
    <w:rsid w:val="0086240D"/>
    <w:rsid w:val="00863903"/>
    <w:rsid w:val="00864DB2"/>
    <w:rsid w:val="00865FD4"/>
    <w:rsid w:val="00874564"/>
    <w:rsid w:val="00874720"/>
    <w:rsid w:val="00874A4B"/>
    <w:rsid w:val="00875E70"/>
    <w:rsid w:val="00876623"/>
    <w:rsid w:val="008830A4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2E"/>
    <w:rsid w:val="008B2FF9"/>
    <w:rsid w:val="008B3CE5"/>
    <w:rsid w:val="008C1847"/>
    <w:rsid w:val="008C2F59"/>
    <w:rsid w:val="008C5B2A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3E4E"/>
    <w:rsid w:val="00935CEC"/>
    <w:rsid w:val="009364DE"/>
    <w:rsid w:val="009435E7"/>
    <w:rsid w:val="00944244"/>
    <w:rsid w:val="0095392F"/>
    <w:rsid w:val="009542EE"/>
    <w:rsid w:val="00954F0F"/>
    <w:rsid w:val="009551C6"/>
    <w:rsid w:val="00955AA6"/>
    <w:rsid w:val="00956AA6"/>
    <w:rsid w:val="00960C1A"/>
    <w:rsid w:val="00962152"/>
    <w:rsid w:val="00962452"/>
    <w:rsid w:val="00965172"/>
    <w:rsid w:val="00967A85"/>
    <w:rsid w:val="0097195B"/>
    <w:rsid w:val="00971D97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0ED3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F48"/>
    <w:rsid w:val="00A7596B"/>
    <w:rsid w:val="00A80C8B"/>
    <w:rsid w:val="00A862CA"/>
    <w:rsid w:val="00A90E12"/>
    <w:rsid w:val="00A93EAD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40E6"/>
    <w:rsid w:val="00B24366"/>
    <w:rsid w:val="00B251ED"/>
    <w:rsid w:val="00B25823"/>
    <w:rsid w:val="00B26131"/>
    <w:rsid w:val="00B3247E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0E2"/>
    <w:rsid w:val="00B85F68"/>
    <w:rsid w:val="00B902AD"/>
    <w:rsid w:val="00B90B45"/>
    <w:rsid w:val="00B939B1"/>
    <w:rsid w:val="00BA6510"/>
    <w:rsid w:val="00BB087A"/>
    <w:rsid w:val="00BB15E4"/>
    <w:rsid w:val="00BB1D4F"/>
    <w:rsid w:val="00BB2F9A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25298"/>
    <w:rsid w:val="00C30D87"/>
    <w:rsid w:val="00C34220"/>
    <w:rsid w:val="00C43AEA"/>
    <w:rsid w:val="00C462AF"/>
    <w:rsid w:val="00C47F24"/>
    <w:rsid w:val="00C50BFB"/>
    <w:rsid w:val="00C51090"/>
    <w:rsid w:val="00C51CBD"/>
    <w:rsid w:val="00C55184"/>
    <w:rsid w:val="00C555D5"/>
    <w:rsid w:val="00C565DF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9469C"/>
    <w:rsid w:val="00C9685B"/>
    <w:rsid w:val="00C970E5"/>
    <w:rsid w:val="00CA0756"/>
    <w:rsid w:val="00CA15ED"/>
    <w:rsid w:val="00CA4760"/>
    <w:rsid w:val="00CA4FD0"/>
    <w:rsid w:val="00CB1A45"/>
    <w:rsid w:val="00CC24C8"/>
    <w:rsid w:val="00CD0907"/>
    <w:rsid w:val="00CD52D2"/>
    <w:rsid w:val="00CD6848"/>
    <w:rsid w:val="00CD7DE3"/>
    <w:rsid w:val="00CD7ED4"/>
    <w:rsid w:val="00CE1957"/>
    <w:rsid w:val="00CE2D98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0BCD"/>
    <w:rsid w:val="00D51357"/>
    <w:rsid w:val="00D546CB"/>
    <w:rsid w:val="00D63EB5"/>
    <w:rsid w:val="00D75586"/>
    <w:rsid w:val="00D771E1"/>
    <w:rsid w:val="00D776DC"/>
    <w:rsid w:val="00D87F36"/>
    <w:rsid w:val="00D910F6"/>
    <w:rsid w:val="00D92C8B"/>
    <w:rsid w:val="00D92CBF"/>
    <w:rsid w:val="00D931F4"/>
    <w:rsid w:val="00D9334B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6BD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0CA2"/>
    <w:rsid w:val="00E0739D"/>
    <w:rsid w:val="00E075AB"/>
    <w:rsid w:val="00E11277"/>
    <w:rsid w:val="00E131D0"/>
    <w:rsid w:val="00E13EBA"/>
    <w:rsid w:val="00E15F1A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2EC3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3D84"/>
    <w:rsid w:val="00EA5648"/>
    <w:rsid w:val="00EA598F"/>
    <w:rsid w:val="00EB36B4"/>
    <w:rsid w:val="00EB7E77"/>
    <w:rsid w:val="00EC026A"/>
    <w:rsid w:val="00EC5A85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0071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10CE"/>
    <w:rsid w:val="00F43D45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B3E2F"/>
    <w:rsid w:val="00FD0BA1"/>
    <w:rsid w:val="00FD0DF9"/>
    <w:rsid w:val="00FD2143"/>
    <w:rsid w:val="00FD246E"/>
    <w:rsid w:val="00FD35D1"/>
    <w:rsid w:val="00FD443D"/>
    <w:rsid w:val="00FD537B"/>
    <w:rsid w:val="00FD5489"/>
    <w:rsid w:val="00FD6410"/>
    <w:rsid w:val="00FE2C4D"/>
    <w:rsid w:val="00FE4437"/>
    <w:rsid w:val="00FE4B14"/>
    <w:rsid w:val="00FE51C8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F8BEE"/>
  <w15:docId w15:val="{4293D55E-9DA2-455C-AA70-475E2B2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7298-71F9-4DB9-9843-CC68A1A3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20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324</cp:revision>
  <cp:lastPrinted>2022-07-20T07:24:00Z</cp:lastPrinted>
  <dcterms:created xsi:type="dcterms:W3CDTF">2015-11-19T06:54:00Z</dcterms:created>
  <dcterms:modified xsi:type="dcterms:W3CDTF">2022-12-14T06:01:00Z</dcterms:modified>
</cp:coreProperties>
</file>